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724" w:rsidRDefault="00017724" w:rsidP="009C00E1">
      <w:pPr>
        <w:jc w:val="both"/>
        <w:rPr>
          <w:sz w:val="28"/>
          <w:szCs w:val="28"/>
        </w:rPr>
      </w:pPr>
    </w:p>
    <w:p w:rsidR="004002E0" w:rsidRDefault="004002E0" w:rsidP="009C00E1">
      <w:pPr>
        <w:jc w:val="both"/>
        <w:rPr>
          <w:sz w:val="28"/>
          <w:szCs w:val="28"/>
        </w:rPr>
      </w:pPr>
    </w:p>
    <w:p w:rsidR="0062079F" w:rsidRPr="0029180F" w:rsidRDefault="0062079F" w:rsidP="0062079F">
      <w:pPr>
        <w:pStyle w:val="a3"/>
        <w:contextualSpacing/>
        <w:rPr>
          <w:sz w:val="36"/>
          <w:szCs w:val="36"/>
        </w:rPr>
      </w:pPr>
      <w:r w:rsidRPr="0029180F">
        <w:rPr>
          <w:sz w:val="36"/>
          <w:szCs w:val="36"/>
        </w:rPr>
        <w:t xml:space="preserve">АДМИНИСТРАЦИЯ   ШЕГАРСКОГО  </w:t>
      </w:r>
    </w:p>
    <w:p w:rsidR="0062079F" w:rsidRPr="0029180F" w:rsidRDefault="0062079F" w:rsidP="0062079F">
      <w:pPr>
        <w:contextualSpacing/>
        <w:jc w:val="center"/>
        <w:rPr>
          <w:b/>
          <w:bCs/>
          <w:sz w:val="36"/>
          <w:szCs w:val="36"/>
        </w:rPr>
      </w:pPr>
      <w:r w:rsidRPr="0029180F">
        <w:rPr>
          <w:b/>
          <w:bCs/>
          <w:sz w:val="36"/>
          <w:szCs w:val="36"/>
        </w:rPr>
        <w:t>СЕЛЬСКОГО  ПОСЕЛЕНИЯ</w:t>
      </w:r>
    </w:p>
    <w:p w:rsidR="0062079F" w:rsidRPr="00E64AA9" w:rsidRDefault="0062079F" w:rsidP="0062079F">
      <w:pPr>
        <w:contextualSpacing/>
        <w:rPr>
          <w:b/>
          <w:bCs/>
          <w:sz w:val="20"/>
        </w:rPr>
      </w:pPr>
    </w:p>
    <w:p w:rsidR="0062079F" w:rsidRPr="00E64AA9" w:rsidRDefault="0062079F" w:rsidP="0062079F">
      <w:pPr>
        <w:pStyle w:val="2"/>
        <w:contextualSpacing/>
        <w:jc w:val="center"/>
        <w:rPr>
          <w:rFonts w:ascii="Times New Roman" w:hAnsi="Times New Roman" w:cs="Times New Roman"/>
          <w:i w:val="0"/>
          <w:sz w:val="36"/>
          <w:szCs w:val="36"/>
        </w:rPr>
      </w:pPr>
      <w:r w:rsidRPr="00E64AA9">
        <w:rPr>
          <w:rFonts w:ascii="Times New Roman" w:hAnsi="Times New Roman" w:cs="Times New Roman"/>
          <w:i w:val="0"/>
          <w:sz w:val="36"/>
          <w:szCs w:val="36"/>
        </w:rPr>
        <w:t>ПОСТАНОВЛЕНИЕ</w:t>
      </w:r>
    </w:p>
    <w:p w:rsidR="0062079F" w:rsidRPr="00E64AA9" w:rsidRDefault="0062079F" w:rsidP="0062079F">
      <w:pPr>
        <w:contextualSpacing/>
      </w:pPr>
    </w:p>
    <w:p w:rsidR="0062079F" w:rsidRPr="00E64AA9" w:rsidRDefault="0062079F" w:rsidP="0062079F">
      <w:pPr>
        <w:contextualSpacing/>
      </w:pPr>
      <w:r w:rsidRPr="00E64AA9">
        <w:t>с. Мельниково</w:t>
      </w:r>
    </w:p>
    <w:p w:rsidR="0062079F" w:rsidRPr="00E64AA9" w:rsidRDefault="007835BE" w:rsidP="0062079F">
      <w:pPr>
        <w:contextualSpacing/>
        <w:jc w:val="both"/>
      </w:pPr>
      <w:r>
        <w:t>21.08.</w:t>
      </w:r>
      <w:r w:rsidR="0062079F">
        <w:t>2014</w:t>
      </w:r>
      <w:r w:rsidR="0062079F" w:rsidRPr="00E64AA9">
        <w:t xml:space="preserve"> г.                                            </w:t>
      </w:r>
      <w:r w:rsidR="0062079F">
        <w:tab/>
      </w:r>
      <w:r w:rsidR="0062079F">
        <w:tab/>
      </w:r>
      <w:r w:rsidR="0062079F">
        <w:tab/>
      </w:r>
      <w:r w:rsidR="0062079F">
        <w:tab/>
      </w:r>
      <w:r w:rsidR="0062079F">
        <w:tab/>
      </w:r>
      <w:r>
        <w:tab/>
      </w:r>
      <w:r>
        <w:tab/>
      </w:r>
      <w:r w:rsidR="0062079F" w:rsidRPr="00E64AA9">
        <w:t xml:space="preserve">№ </w:t>
      </w:r>
      <w:r>
        <w:t>130</w:t>
      </w:r>
    </w:p>
    <w:p w:rsidR="0062079F" w:rsidRPr="00E64AA9" w:rsidRDefault="0062079F" w:rsidP="0062079F">
      <w:pPr>
        <w:ind w:left="360"/>
        <w:contextualSpacing/>
        <w:jc w:val="both"/>
      </w:pPr>
      <w:r w:rsidRPr="00E64AA9">
        <w:t xml:space="preserve">   </w:t>
      </w:r>
    </w:p>
    <w:p w:rsidR="00017724" w:rsidRDefault="00017724" w:rsidP="00017724"/>
    <w:p w:rsidR="00017724" w:rsidRDefault="00017724" w:rsidP="00017724"/>
    <w:p w:rsidR="00017724" w:rsidRPr="007835BE" w:rsidRDefault="00017724" w:rsidP="00017724">
      <w:pPr>
        <w:jc w:val="center"/>
      </w:pPr>
      <w:r w:rsidRPr="007835BE">
        <w:t xml:space="preserve">Об определении </w:t>
      </w:r>
      <w:r w:rsidR="0022237C" w:rsidRPr="007835BE">
        <w:t xml:space="preserve">единой теплоснабжающей </w:t>
      </w:r>
      <w:r w:rsidRPr="007835BE">
        <w:t xml:space="preserve">организации на территории муниципального образовании </w:t>
      </w:r>
      <w:r w:rsidR="007835BE">
        <w:t>«</w:t>
      </w:r>
      <w:r w:rsidR="007835BE" w:rsidRPr="007835BE">
        <w:t>Шегарско</w:t>
      </w:r>
      <w:r w:rsidR="007835BE">
        <w:t>е</w:t>
      </w:r>
      <w:r w:rsidR="007835BE" w:rsidRPr="007835BE">
        <w:t xml:space="preserve"> сельско</w:t>
      </w:r>
      <w:r w:rsidR="007835BE">
        <w:t>е</w:t>
      </w:r>
      <w:r w:rsidR="007835BE" w:rsidRPr="007835BE">
        <w:t xml:space="preserve"> поселени</w:t>
      </w:r>
      <w:r w:rsidR="007835BE">
        <w:t>е»</w:t>
      </w:r>
    </w:p>
    <w:p w:rsidR="00017724" w:rsidRDefault="00017724" w:rsidP="00017724">
      <w:pPr>
        <w:rPr>
          <w:sz w:val="28"/>
          <w:szCs w:val="28"/>
        </w:rPr>
      </w:pPr>
    </w:p>
    <w:p w:rsidR="00017724" w:rsidRDefault="00017724" w:rsidP="00017724">
      <w:pPr>
        <w:rPr>
          <w:sz w:val="28"/>
          <w:szCs w:val="28"/>
        </w:rPr>
      </w:pPr>
    </w:p>
    <w:p w:rsidR="007835BE" w:rsidRDefault="00017724" w:rsidP="00017724">
      <w:pPr>
        <w:jc w:val="both"/>
      </w:pPr>
      <w:r>
        <w:rPr>
          <w:sz w:val="28"/>
          <w:szCs w:val="28"/>
        </w:rPr>
        <w:tab/>
      </w:r>
      <w:r w:rsidRPr="004002E0">
        <w:t xml:space="preserve">В соответствии с Федеральными законами от 06 октября </w:t>
      </w:r>
      <w:smartTag w:uri="urn:schemas-microsoft-com:office:smarttags" w:element="metricconverter">
        <w:smartTagPr>
          <w:attr w:name="ProductID" w:val="2003 г"/>
        </w:smartTagPr>
        <w:r w:rsidRPr="004002E0">
          <w:t>2003 г</w:t>
        </w:r>
      </w:smartTag>
      <w:r w:rsidRPr="004002E0">
        <w:t>. № 131-ФЗ «Об общих принципах организации мес</w:t>
      </w:r>
      <w:r w:rsidR="004203A5" w:rsidRPr="004002E0">
        <w:t>тного самоуправления в РФ2, от 2</w:t>
      </w:r>
      <w:r w:rsidRPr="004002E0">
        <w:t>7</w:t>
      </w:r>
      <w:r w:rsidR="004203A5" w:rsidRPr="004002E0">
        <w:t xml:space="preserve">  июля</w:t>
      </w:r>
      <w:r w:rsidRPr="004002E0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4002E0">
          <w:t>201</w:t>
        </w:r>
        <w:r w:rsidR="004203A5" w:rsidRPr="004002E0">
          <w:t>0</w:t>
        </w:r>
        <w:r w:rsidRPr="004002E0">
          <w:t xml:space="preserve"> г</w:t>
        </w:r>
      </w:smartTag>
      <w:r w:rsidRPr="004002E0">
        <w:t>. № 1</w:t>
      </w:r>
      <w:r w:rsidR="004203A5" w:rsidRPr="004002E0">
        <w:t>90</w:t>
      </w:r>
      <w:r w:rsidRPr="004002E0">
        <w:t xml:space="preserve">-ФЗ «О </w:t>
      </w:r>
      <w:r w:rsidR="00C043E4" w:rsidRPr="004002E0">
        <w:t>теплоснабжен</w:t>
      </w:r>
      <w:r w:rsidRPr="004002E0">
        <w:t xml:space="preserve">ии», </w:t>
      </w:r>
      <w:r w:rsidR="00C043E4" w:rsidRPr="004002E0">
        <w:t xml:space="preserve">постановлением Правительства РФ от 08 августа </w:t>
      </w:r>
      <w:smartTag w:uri="urn:schemas-microsoft-com:office:smarttags" w:element="metricconverter">
        <w:smartTagPr>
          <w:attr w:name="ProductID" w:val="2012 г"/>
        </w:smartTagPr>
        <w:r w:rsidR="00C043E4" w:rsidRPr="004002E0">
          <w:t>2012 г</w:t>
        </w:r>
      </w:smartTag>
      <w:r w:rsidR="00C043E4" w:rsidRPr="004002E0">
        <w:t xml:space="preserve">. </w:t>
      </w:r>
      <w:r w:rsidR="00F5308D" w:rsidRPr="004002E0">
        <w:t>№8082</w:t>
      </w:r>
      <w:r w:rsidR="009C590E">
        <w:t xml:space="preserve"> </w:t>
      </w:r>
      <w:r w:rsidR="00F5308D" w:rsidRPr="004002E0">
        <w:t>Об организации теплоснабжения в РФ и о внесении изменений в некоторые</w:t>
      </w:r>
      <w:r w:rsidR="007835BE">
        <w:t xml:space="preserve"> акты Правительства РФ»</w:t>
      </w:r>
    </w:p>
    <w:p w:rsidR="00017724" w:rsidRPr="004002E0" w:rsidRDefault="007835BE" w:rsidP="007835BE">
      <w:pPr>
        <w:jc w:val="center"/>
        <w:rPr>
          <w:b/>
        </w:rPr>
      </w:pPr>
      <w:r w:rsidRPr="004002E0">
        <w:t>ПОСТАНОВЛЯЮ:</w:t>
      </w:r>
    </w:p>
    <w:p w:rsidR="00017724" w:rsidRPr="004002E0" w:rsidRDefault="00017724" w:rsidP="00017724">
      <w:pPr>
        <w:jc w:val="both"/>
      </w:pPr>
    </w:p>
    <w:p w:rsidR="00BD0336" w:rsidRPr="004002E0" w:rsidRDefault="0062079F" w:rsidP="00017724">
      <w:pPr>
        <w:jc w:val="both"/>
      </w:pPr>
      <w:r>
        <w:tab/>
        <w:t xml:space="preserve">1. </w:t>
      </w:r>
      <w:r w:rsidR="00017724" w:rsidRPr="004002E0">
        <w:t xml:space="preserve">Определить </w:t>
      </w:r>
      <w:r w:rsidR="00426DC2" w:rsidRPr="004002E0">
        <w:t>единую теплоснабжающую организацию</w:t>
      </w:r>
      <w:r w:rsidR="00017724" w:rsidRPr="004002E0">
        <w:t xml:space="preserve">, </w:t>
      </w:r>
      <w:r w:rsidR="00426DC2" w:rsidRPr="004002E0">
        <w:t>для объектов</w:t>
      </w:r>
      <w:r w:rsidR="00BD0336" w:rsidRPr="004002E0">
        <w:t xml:space="preserve"> подключенных к системе централизованного отопления </w:t>
      </w:r>
      <w:r w:rsidR="00017724" w:rsidRPr="004002E0">
        <w:t xml:space="preserve">на территории муниципального образования </w:t>
      </w:r>
      <w:r w:rsidR="007835BE">
        <w:t>«</w:t>
      </w:r>
      <w:r>
        <w:t xml:space="preserve">Шегарское </w:t>
      </w:r>
      <w:r w:rsidR="00017724" w:rsidRPr="004002E0">
        <w:t>сельское поселение</w:t>
      </w:r>
      <w:r w:rsidR="007835BE">
        <w:t>»</w:t>
      </w:r>
      <w:r w:rsidR="00017724" w:rsidRPr="004002E0">
        <w:t xml:space="preserve"> ООО </w:t>
      </w:r>
      <w:r>
        <w:t xml:space="preserve">УК </w:t>
      </w:r>
      <w:r w:rsidR="00017724" w:rsidRPr="004002E0">
        <w:t>«</w:t>
      </w:r>
      <w:r>
        <w:t>Успех</w:t>
      </w:r>
      <w:r w:rsidR="00017724" w:rsidRPr="004002E0">
        <w:t xml:space="preserve">» и установить зону её деятельности н.п. </w:t>
      </w:r>
      <w:r>
        <w:t>Мельниково</w:t>
      </w:r>
      <w:r w:rsidR="007B6D5A">
        <w:t>, Нащеково – Агрогородок.</w:t>
      </w:r>
      <w:r>
        <w:t xml:space="preserve"> </w:t>
      </w:r>
    </w:p>
    <w:p w:rsidR="00017724" w:rsidRPr="004002E0" w:rsidRDefault="00017724" w:rsidP="00017724">
      <w:pPr>
        <w:jc w:val="both"/>
      </w:pPr>
      <w:r w:rsidRPr="004002E0">
        <w:tab/>
        <w:t>2</w:t>
      </w:r>
      <w:r w:rsidR="0062079F">
        <w:t xml:space="preserve">. </w:t>
      </w:r>
      <w:r w:rsidR="0062079F" w:rsidRPr="004002E0">
        <w:t xml:space="preserve">ООО </w:t>
      </w:r>
      <w:r w:rsidR="0062079F">
        <w:t xml:space="preserve">УК </w:t>
      </w:r>
      <w:r w:rsidR="0062079F" w:rsidRPr="004002E0">
        <w:t>«</w:t>
      </w:r>
      <w:r w:rsidR="0062079F">
        <w:t>Успех</w:t>
      </w:r>
      <w:r w:rsidR="0062079F" w:rsidRPr="004002E0">
        <w:t>»</w:t>
      </w:r>
      <w:r w:rsidR="007B1383" w:rsidRPr="004002E0">
        <w:t xml:space="preserve"> заключить дого</w:t>
      </w:r>
      <w:r w:rsidR="00BF792E" w:rsidRPr="004002E0">
        <w:t>воры поставки тепловой энергии</w:t>
      </w:r>
      <w:r w:rsidR="007B1383" w:rsidRPr="004002E0">
        <w:t xml:space="preserve"> с потребителями.</w:t>
      </w:r>
    </w:p>
    <w:p w:rsidR="0062079F" w:rsidRDefault="00017724" w:rsidP="0062079F">
      <w:pPr>
        <w:shd w:val="clear" w:color="auto" w:fill="FFFFFF"/>
        <w:spacing w:line="276" w:lineRule="auto"/>
        <w:jc w:val="both"/>
      </w:pPr>
      <w:r w:rsidRPr="004002E0">
        <w:tab/>
        <w:t xml:space="preserve">3.  </w:t>
      </w:r>
      <w:r w:rsidR="0062079F">
        <w:t xml:space="preserve">  </w:t>
      </w:r>
      <w:r w:rsidR="0062079F" w:rsidRPr="0062079F">
        <w:t>Контроль за исполнением настоящего постановления возложить на заместителя Главы Шегарского сельского поселения по вопросам ЖКХ и безопасности М.В. Викулова.</w:t>
      </w:r>
    </w:p>
    <w:p w:rsidR="00017724" w:rsidRPr="004002E0" w:rsidRDefault="00017724" w:rsidP="00017724">
      <w:pPr>
        <w:jc w:val="both"/>
      </w:pPr>
      <w:r w:rsidRPr="004002E0">
        <w:tab/>
        <w:t xml:space="preserve">4. </w:t>
      </w:r>
      <w:r w:rsidR="0062079F">
        <w:t xml:space="preserve"> </w:t>
      </w:r>
      <w:r w:rsidRPr="004002E0">
        <w:t xml:space="preserve">Разместить настоящее постановление в сети Интернет на официальном сайте администрации муниципального образования </w:t>
      </w:r>
      <w:r w:rsidR="0062079F">
        <w:t xml:space="preserve">Шегарское </w:t>
      </w:r>
      <w:r w:rsidRPr="004002E0">
        <w:t>сельское поселение</w:t>
      </w:r>
      <w:r w:rsidR="0062079F">
        <w:t xml:space="preserve"> </w:t>
      </w:r>
      <w:r w:rsidRPr="004002E0">
        <w:t>в течении трёх дней со дн</w:t>
      </w:r>
      <w:r w:rsidR="004002E0">
        <w:t>я</w:t>
      </w:r>
      <w:r w:rsidRPr="004002E0">
        <w:t xml:space="preserve"> его принятия.</w:t>
      </w:r>
    </w:p>
    <w:p w:rsidR="00017724" w:rsidRPr="004002E0" w:rsidRDefault="00017724" w:rsidP="00017724">
      <w:pPr>
        <w:jc w:val="both"/>
      </w:pPr>
    </w:p>
    <w:p w:rsidR="00017724" w:rsidRDefault="00017724" w:rsidP="00017724">
      <w:pPr>
        <w:jc w:val="both"/>
        <w:rPr>
          <w:sz w:val="28"/>
          <w:szCs w:val="28"/>
        </w:rPr>
      </w:pPr>
    </w:p>
    <w:p w:rsidR="00017724" w:rsidRPr="004002E0" w:rsidRDefault="00017724" w:rsidP="00017724">
      <w:pPr>
        <w:jc w:val="both"/>
      </w:pPr>
    </w:p>
    <w:p w:rsidR="0062079F" w:rsidRPr="00E64AA9" w:rsidRDefault="0062079F" w:rsidP="0062079F">
      <w:pPr>
        <w:contextualSpacing/>
        <w:jc w:val="both"/>
      </w:pPr>
      <w:r w:rsidRPr="00E64AA9">
        <w:t xml:space="preserve">Глава Шегарского </w:t>
      </w:r>
    </w:p>
    <w:p w:rsidR="0062079F" w:rsidRPr="00E64AA9" w:rsidRDefault="0062079F" w:rsidP="0062079F">
      <w:pPr>
        <w:contextualSpacing/>
        <w:jc w:val="both"/>
      </w:pPr>
      <w:r w:rsidRPr="00E64AA9">
        <w:t xml:space="preserve">сельского поселения                                                                         </w:t>
      </w:r>
      <w:r>
        <w:tab/>
        <w:t xml:space="preserve">      </w:t>
      </w:r>
      <w:r w:rsidRPr="00E64AA9">
        <w:t xml:space="preserve"> Ю.Д.Матросов</w:t>
      </w:r>
    </w:p>
    <w:p w:rsidR="0062079F" w:rsidRPr="00E64AA9" w:rsidRDefault="0062079F" w:rsidP="0062079F">
      <w:pPr>
        <w:contextualSpacing/>
        <w:jc w:val="both"/>
      </w:pPr>
    </w:p>
    <w:p w:rsidR="0062079F" w:rsidRPr="00E64AA9" w:rsidRDefault="0062079F" w:rsidP="0062079F">
      <w:pPr>
        <w:contextualSpacing/>
        <w:jc w:val="both"/>
      </w:pPr>
    </w:p>
    <w:p w:rsidR="0062079F" w:rsidRDefault="0062079F" w:rsidP="0062079F">
      <w:pPr>
        <w:contextualSpacing/>
        <w:jc w:val="both"/>
        <w:rPr>
          <w:sz w:val="20"/>
          <w:szCs w:val="20"/>
        </w:rPr>
      </w:pPr>
    </w:p>
    <w:p w:rsidR="0062079F" w:rsidRDefault="0062079F" w:rsidP="0062079F">
      <w:pPr>
        <w:contextualSpacing/>
        <w:jc w:val="both"/>
        <w:rPr>
          <w:sz w:val="20"/>
          <w:szCs w:val="20"/>
        </w:rPr>
      </w:pPr>
    </w:p>
    <w:p w:rsidR="0062079F" w:rsidRDefault="0062079F" w:rsidP="0062079F">
      <w:pPr>
        <w:contextualSpacing/>
        <w:jc w:val="both"/>
        <w:rPr>
          <w:sz w:val="20"/>
          <w:szCs w:val="20"/>
        </w:rPr>
      </w:pPr>
    </w:p>
    <w:p w:rsidR="0062079F" w:rsidRDefault="0062079F" w:rsidP="0062079F">
      <w:pPr>
        <w:contextualSpacing/>
        <w:jc w:val="both"/>
        <w:rPr>
          <w:sz w:val="20"/>
          <w:szCs w:val="20"/>
        </w:rPr>
      </w:pPr>
    </w:p>
    <w:p w:rsidR="0062079F" w:rsidRDefault="0062079F" w:rsidP="0062079F">
      <w:pPr>
        <w:contextualSpacing/>
        <w:jc w:val="both"/>
        <w:rPr>
          <w:sz w:val="20"/>
          <w:szCs w:val="20"/>
        </w:rPr>
      </w:pPr>
    </w:p>
    <w:p w:rsidR="0062079F" w:rsidRDefault="0062079F" w:rsidP="0062079F">
      <w:pPr>
        <w:contextualSpacing/>
        <w:jc w:val="both"/>
        <w:rPr>
          <w:sz w:val="20"/>
          <w:szCs w:val="20"/>
        </w:rPr>
      </w:pPr>
    </w:p>
    <w:p w:rsidR="0062079F" w:rsidRDefault="0062079F" w:rsidP="0062079F">
      <w:pPr>
        <w:contextualSpacing/>
        <w:jc w:val="both"/>
        <w:rPr>
          <w:sz w:val="20"/>
          <w:szCs w:val="20"/>
        </w:rPr>
      </w:pPr>
    </w:p>
    <w:p w:rsidR="0062079F" w:rsidRPr="00F60205" w:rsidRDefault="0062079F" w:rsidP="0062079F">
      <w:pPr>
        <w:contextualSpacing/>
        <w:jc w:val="both"/>
        <w:rPr>
          <w:sz w:val="20"/>
          <w:szCs w:val="20"/>
        </w:rPr>
      </w:pPr>
      <w:r w:rsidRPr="00F60205">
        <w:rPr>
          <w:sz w:val="20"/>
          <w:szCs w:val="20"/>
        </w:rPr>
        <w:t>исп.</w:t>
      </w:r>
    </w:p>
    <w:p w:rsidR="0062079F" w:rsidRPr="00F60205" w:rsidRDefault="0062079F" w:rsidP="0062079F">
      <w:pPr>
        <w:contextualSpacing/>
        <w:jc w:val="both"/>
        <w:rPr>
          <w:sz w:val="20"/>
          <w:szCs w:val="20"/>
        </w:rPr>
      </w:pPr>
      <w:r w:rsidRPr="00F60205">
        <w:rPr>
          <w:sz w:val="20"/>
          <w:szCs w:val="20"/>
        </w:rPr>
        <w:t>Викулов М.В.</w:t>
      </w:r>
    </w:p>
    <w:p w:rsidR="0062079F" w:rsidRDefault="0062079F" w:rsidP="0062079F">
      <w:pPr>
        <w:contextualSpacing/>
        <w:jc w:val="both"/>
      </w:pPr>
      <w:r w:rsidRPr="00F60205">
        <w:rPr>
          <w:sz w:val="20"/>
          <w:szCs w:val="20"/>
        </w:rPr>
        <w:t>8(38247)2-12-55</w:t>
      </w:r>
    </w:p>
    <w:sectPr w:rsidR="0062079F" w:rsidSect="00221585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21585"/>
    <w:rsid w:val="00017724"/>
    <w:rsid w:val="00026915"/>
    <w:rsid w:val="00032589"/>
    <w:rsid w:val="000754DE"/>
    <w:rsid w:val="000820EA"/>
    <w:rsid w:val="000A490C"/>
    <w:rsid w:val="001365A3"/>
    <w:rsid w:val="001C1B17"/>
    <w:rsid w:val="00221585"/>
    <w:rsid w:val="0022237C"/>
    <w:rsid w:val="00296DAE"/>
    <w:rsid w:val="002D7C2A"/>
    <w:rsid w:val="002F6E48"/>
    <w:rsid w:val="00345C46"/>
    <w:rsid w:val="003D0410"/>
    <w:rsid w:val="004002E0"/>
    <w:rsid w:val="004203A5"/>
    <w:rsid w:val="00426DC2"/>
    <w:rsid w:val="00453F76"/>
    <w:rsid w:val="00486F6F"/>
    <w:rsid w:val="005154D7"/>
    <w:rsid w:val="005B2307"/>
    <w:rsid w:val="006005EB"/>
    <w:rsid w:val="0062079F"/>
    <w:rsid w:val="006663A7"/>
    <w:rsid w:val="007042C6"/>
    <w:rsid w:val="0073657D"/>
    <w:rsid w:val="007835BE"/>
    <w:rsid w:val="007B1383"/>
    <w:rsid w:val="007B6D5A"/>
    <w:rsid w:val="008E6082"/>
    <w:rsid w:val="00964ACC"/>
    <w:rsid w:val="00987C20"/>
    <w:rsid w:val="009A7E91"/>
    <w:rsid w:val="009C00E1"/>
    <w:rsid w:val="009C590E"/>
    <w:rsid w:val="00B3685A"/>
    <w:rsid w:val="00BD0336"/>
    <w:rsid w:val="00BE72E4"/>
    <w:rsid w:val="00BF792E"/>
    <w:rsid w:val="00C043E4"/>
    <w:rsid w:val="00C83857"/>
    <w:rsid w:val="00C85134"/>
    <w:rsid w:val="00D503AA"/>
    <w:rsid w:val="00D86BE5"/>
    <w:rsid w:val="00DE1B22"/>
    <w:rsid w:val="00F02CEA"/>
    <w:rsid w:val="00F5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58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207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079F"/>
    <w:rPr>
      <w:rFonts w:ascii="Arial" w:hAnsi="Arial" w:cs="Arial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62079F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62079F"/>
    <w:rPr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Администрацмя н.п. Зареченск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Администрация</dc:creator>
  <cp:keywords/>
  <cp:lastModifiedBy>Admin</cp:lastModifiedBy>
  <cp:revision>6</cp:revision>
  <cp:lastPrinted>2014-10-27T04:14:00Z</cp:lastPrinted>
  <dcterms:created xsi:type="dcterms:W3CDTF">2014-08-22T03:58:00Z</dcterms:created>
  <dcterms:modified xsi:type="dcterms:W3CDTF">2014-10-27T04:14:00Z</dcterms:modified>
</cp:coreProperties>
</file>